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45AC" w14:textId="40432B2A" w:rsidR="004B782D" w:rsidRDefault="004B782D" w:rsidP="004B782D">
      <w:pPr>
        <w:pStyle w:val="Style1"/>
        <w:jc w:val="right"/>
        <w:rPr>
          <w:rFonts w:ascii="Times New Roman" w:hAnsi="Times New Roman" w:cs="Times New Roman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Приложение № 1</w:t>
      </w:r>
    </w:p>
    <w:p w14:paraId="64B2A136" w14:textId="77777777" w:rsidR="004B782D" w:rsidRDefault="004B782D" w:rsidP="004B782D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Положению о проведении</w:t>
      </w:r>
    </w:p>
    <w:p w14:paraId="33DF8AA1" w14:textId="77777777" w:rsidR="004B782D" w:rsidRDefault="004B782D" w:rsidP="004B782D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XI</w:t>
      </w:r>
      <w:r w:rsidRPr="007B117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Открытого конкурса патриотической песни</w:t>
      </w:r>
    </w:p>
    <w:p w14:paraId="21D61F8D" w14:textId="77777777" w:rsidR="004B782D" w:rsidRDefault="004B782D" w:rsidP="004B782D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«Споемте, друзья!»</w:t>
      </w:r>
    </w:p>
    <w:p w14:paraId="2E852EA1" w14:textId="77777777" w:rsidR="004B782D" w:rsidRDefault="004B782D" w:rsidP="004B782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65A9820" w14:textId="77777777" w:rsidR="004B782D" w:rsidRDefault="004B782D" w:rsidP="004B782D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ЗАЯВКА</w:t>
      </w:r>
    </w:p>
    <w:p w14:paraId="1C8AE1F6" w14:textId="77777777" w:rsidR="004B782D" w:rsidRDefault="004B782D" w:rsidP="004B782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участие в </w:t>
      </w:r>
      <w:r>
        <w:rPr>
          <w:sz w:val="20"/>
          <w:szCs w:val="20"/>
          <w:lang w:val="en-US"/>
        </w:rPr>
        <w:t>XI</w:t>
      </w:r>
      <w:r w:rsidRPr="00660EB7">
        <w:rPr>
          <w:sz w:val="20"/>
          <w:szCs w:val="20"/>
        </w:rPr>
        <w:t xml:space="preserve"> </w:t>
      </w:r>
      <w:r>
        <w:rPr>
          <w:sz w:val="20"/>
          <w:szCs w:val="20"/>
        </w:rPr>
        <w:t>Открытом конкурсе патриотической песни «Споемте, друзья!» 9 декабря 202</w:t>
      </w:r>
      <w:r>
        <w:rPr>
          <w:sz w:val="20"/>
          <w:szCs w:val="20"/>
          <w:lang w:val="en-US"/>
        </w:rPr>
        <w:t>3</w:t>
      </w:r>
      <w:r>
        <w:rPr>
          <w:sz w:val="20"/>
          <w:szCs w:val="20"/>
        </w:rPr>
        <w:t xml:space="preserve"> г.</w:t>
      </w:r>
    </w:p>
    <w:p w14:paraId="170B6825" w14:textId="77777777" w:rsidR="004B782D" w:rsidRDefault="004B782D" w:rsidP="004B782D">
      <w:pPr>
        <w:jc w:val="center"/>
        <w:rPr>
          <w:sz w:val="20"/>
          <w:szCs w:val="20"/>
        </w:rPr>
      </w:pPr>
    </w:p>
    <w:p w14:paraId="2BA71BC0" w14:textId="77777777" w:rsidR="004B782D" w:rsidRDefault="004B782D" w:rsidP="004B782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Территория, полное наименование учреждения _________________________________________________________________________________________________ </w:t>
      </w:r>
    </w:p>
    <w:p w14:paraId="44E05317" w14:textId="77777777" w:rsidR="004B782D" w:rsidRDefault="004B782D" w:rsidP="004B782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Полное название коллектива _________________________________________________________________________________________________________________</w:t>
      </w:r>
    </w:p>
    <w:p w14:paraId="6CE077FD" w14:textId="77777777" w:rsidR="004B782D" w:rsidRDefault="004B782D" w:rsidP="004B782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руководителе коллектива: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2126"/>
        <w:gridCol w:w="2694"/>
        <w:gridCol w:w="2693"/>
        <w:gridCol w:w="2410"/>
      </w:tblGrid>
      <w:tr w:rsidR="004B782D" w:rsidRPr="006113C0" w14:paraId="2C2B2B42" w14:textId="77777777" w:rsidTr="007C68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0E8E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624A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585E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03CA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 xml:space="preserve">Телефон учреждения (с кодом города) </w:t>
            </w:r>
          </w:p>
          <w:p w14:paraId="0A2B16C1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113C0">
              <w:rPr>
                <w:rFonts w:ascii="Times New Roman" w:hAnsi="Times New Roman"/>
                <w:sz w:val="20"/>
                <w:szCs w:val="20"/>
              </w:rPr>
              <w:t>-</w:t>
            </w:r>
            <w:r w:rsidRPr="006113C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B0B2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7A8C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Личный</w:t>
            </w:r>
          </w:p>
          <w:p w14:paraId="3F293D8D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113C0">
              <w:rPr>
                <w:rFonts w:ascii="Times New Roman" w:hAnsi="Times New Roman"/>
                <w:sz w:val="20"/>
                <w:szCs w:val="20"/>
              </w:rPr>
              <w:t>-</w:t>
            </w:r>
            <w:r w:rsidRPr="006113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mail </w:t>
            </w:r>
          </w:p>
        </w:tc>
      </w:tr>
      <w:tr w:rsidR="004B782D" w:rsidRPr="006113C0" w14:paraId="077BEB57" w14:textId="77777777" w:rsidTr="007C68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3F13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62F0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8361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F330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2ED6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9CA3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38001F14" w14:textId="77777777" w:rsidR="004B782D" w:rsidRDefault="004B782D" w:rsidP="004B782D">
      <w:pPr>
        <w:rPr>
          <w:sz w:val="20"/>
          <w:szCs w:val="20"/>
          <w:lang w:eastAsia="en-US"/>
        </w:rPr>
      </w:pPr>
    </w:p>
    <w:p w14:paraId="77B51E20" w14:textId="77777777" w:rsidR="004B782D" w:rsidRDefault="004B782D" w:rsidP="004B782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Номинация ((нужное выделить жирным и подчеркнуть):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3504"/>
        <w:gridCol w:w="3618"/>
        <w:gridCol w:w="3533"/>
      </w:tblGrid>
      <w:tr w:rsidR="004B782D" w:rsidRPr="006113C0" w14:paraId="3A609692" w14:textId="77777777" w:rsidTr="007C68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A5FC" w14:textId="77777777" w:rsidR="004B782D" w:rsidRPr="006113C0" w:rsidRDefault="004B782D" w:rsidP="007C687C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>Академический вокал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B833" w14:textId="77777777" w:rsidR="004B782D" w:rsidRPr="006113C0" w:rsidRDefault="004B782D" w:rsidP="007C687C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>Народный вокал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358C" w14:textId="77777777" w:rsidR="004B782D" w:rsidRPr="006113C0" w:rsidRDefault="004B782D" w:rsidP="007C687C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>Эстрадный вокал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1E76" w14:textId="77777777" w:rsidR="004B782D" w:rsidRPr="006113C0" w:rsidRDefault="004B782D" w:rsidP="007C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 песня</w:t>
            </w:r>
          </w:p>
        </w:tc>
      </w:tr>
    </w:tbl>
    <w:p w14:paraId="267D22B4" w14:textId="77777777" w:rsidR="004B782D" w:rsidRDefault="004B782D" w:rsidP="004B782D">
      <w:pPr>
        <w:rPr>
          <w:sz w:val="20"/>
          <w:szCs w:val="20"/>
          <w:lang w:eastAsia="en-US"/>
        </w:rPr>
      </w:pPr>
    </w:p>
    <w:p w14:paraId="29A907B1" w14:textId="77777777" w:rsidR="004B782D" w:rsidRDefault="004B782D" w:rsidP="004B782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Выбранная категория участников (нужное выделить жирным и подчеркнуть):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747"/>
        <w:gridCol w:w="4682"/>
      </w:tblGrid>
      <w:tr w:rsidR="004B782D" w:rsidRPr="006113C0" w14:paraId="08BF7D01" w14:textId="77777777" w:rsidTr="007C687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E2E6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Хоры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63FB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Ансамбли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402A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Солисты</w:t>
            </w:r>
          </w:p>
        </w:tc>
      </w:tr>
    </w:tbl>
    <w:p w14:paraId="352B3880" w14:textId="77777777" w:rsidR="004B782D" w:rsidRDefault="004B782D" w:rsidP="004B782D">
      <w:pPr>
        <w:rPr>
          <w:sz w:val="20"/>
          <w:szCs w:val="20"/>
          <w:lang w:eastAsia="en-US"/>
        </w:rPr>
      </w:pPr>
    </w:p>
    <w:p w14:paraId="562355A0" w14:textId="77777777" w:rsidR="004B782D" w:rsidRDefault="004B782D" w:rsidP="004B782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Возрастная группа (нужное выделить жирным и подчеркнуть):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092"/>
        <w:gridCol w:w="2369"/>
        <w:gridCol w:w="2516"/>
        <w:gridCol w:w="2508"/>
        <w:gridCol w:w="2451"/>
      </w:tblGrid>
      <w:tr w:rsidR="004B782D" w:rsidRPr="006113C0" w14:paraId="0250558B" w14:textId="77777777" w:rsidTr="007C68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ADC6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Младшая (6-9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45D2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Средняя (10-13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484E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Старшая (14-17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A8F5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Молодежная (18-35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A9ED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Взрослая (старше 35 лет)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CAA7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Смешанная группа</w:t>
            </w:r>
          </w:p>
        </w:tc>
      </w:tr>
    </w:tbl>
    <w:p w14:paraId="5EEE661F" w14:textId="77777777" w:rsidR="004B782D" w:rsidRDefault="004B782D" w:rsidP="004B782D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</w:t>
      </w:r>
    </w:p>
    <w:p w14:paraId="7AD0AF0B" w14:textId="77777777" w:rsidR="004B782D" w:rsidRDefault="004B782D" w:rsidP="004B782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программе выступления: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2366"/>
        <w:gridCol w:w="2389"/>
        <w:gridCol w:w="2184"/>
        <w:gridCol w:w="2310"/>
        <w:gridCol w:w="2276"/>
      </w:tblGrid>
      <w:tr w:rsidR="004B782D" w:rsidRPr="006113C0" w14:paraId="68D06B96" w14:textId="77777777" w:rsidTr="007C68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2C89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Название номера (произведения)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6135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Авторы произведения</w:t>
            </w:r>
          </w:p>
          <w:p w14:paraId="436AF523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131B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Точная продолжительность выступления (мин. сек.)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F961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Количество выступающих на сцене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E0C5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Фонограмма (носитель)</w:t>
            </w:r>
          </w:p>
          <w:p w14:paraId="7D02B9EF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или живое сопровождение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F3E4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Технический райдер (количество микрофонов, свет и т.п.)</w:t>
            </w:r>
          </w:p>
        </w:tc>
      </w:tr>
      <w:tr w:rsidR="004B782D" w:rsidRPr="006113C0" w14:paraId="560AA8D4" w14:textId="77777777" w:rsidTr="007C68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9C7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4A6E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2E35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95B2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C3D4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60A6" w14:textId="77777777" w:rsidR="004B782D" w:rsidRPr="006113C0" w:rsidRDefault="004B782D" w:rsidP="007C6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FBB5C3" w14:textId="77777777" w:rsidR="004B782D" w:rsidRDefault="004B782D" w:rsidP="004B782D">
      <w:pPr>
        <w:rPr>
          <w:sz w:val="20"/>
          <w:szCs w:val="20"/>
          <w:lang w:eastAsia="en-US"/>
        </w:rPr>
      </w:pPr>
    </w:p>
    <w:p w14:paraId="6078F77E" w14:textId="77777777" w:rsidR="004B782D" w:rsidRDefault="004B782D" w:rsidP="004B782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солистах (для индивидуальных выступлений):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340"/>
        <w:gridCol w:w="3073"/>
        <w:gridCol w:w="2238"/>
        <w:gridCol w:w="2306"/>
      </w:tblGrid>
      <w:tr w:rsidR="004B782D" w:rsidRPr="006113C0" w14:paraId="7E2820F9" w14:textId="77777777" w:rsidTr="007C687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8E24" w14:textId="77777777" w:rsidR="004B782D" w:rsidRPr="006113C0" w:rsidRDefault="004B782D" w:rsidP="007C687C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CE1A" w14:textId="77777777" w:rsidR="004B782D" w:rsidRPr="006113C0" w:rsidRDefault="004B782D" w:rsidP="007C687C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 xml:space="preserve">Имя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78D0" w14:textId="77777777" w:rsidR="004B782D" w:rsidRPr="006113C0" w:rsidRDefault="004B782D" w:rsidP="007C687C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9457" w14:textId="77777777" w:rsidR="004B782D" w:rsidRPr="006113C0" w:rsidRDefault="004B782D" w:rsidP="007C687C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 xml:space="preserve">Возраст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79BD" w14:textId="77777777" w:rsidR="004B782D" w:rsidRPr="006113C0" w:rsidRDefault="004B782D" w:rsidP="007C687C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 xml:space="preserve">Пол </w:t>
            </w:r>
          </w:p>
        </w:tc>
      </w:tr>
      <w:tr w:rsidR="004B782D" w:rsidRPr="006113C0" w14:paraId="184F5507" w14:textId="77777777" w:rsidTr="007C687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E994" w14:textId="77777777" w:rsidR="004B782D" w:rsidRPr="006113C0" w:rsidRDefault="004B782D" w:rsidP="007C6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B167" w14:textId="77777777" w:rsidR="004B782D" w:rsidRPr="006113C0" w:rsidRDefault="004B782D" w:rsidP="007C687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7FB4" w14:textId="77777777" w:rsidR="004B782D" w:rsidRPr="006113C0" w:rsidRDefault="004B782D" w:rsidP="007C68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FA93" w14:textId="77777777" w:rsidR="004B782D" w:rsidRPr="006113C0" w:rsidRDefault="004B782D" w:rsidP="007C687C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CDFE" w14:textId="77777777" w:rsidR="004B782D" w:rsidRPr="006113C0" w:rsidRDefault="004B782D" w:rsidP="007C687C">
            <w:pPr>
              <w:rPr>
                <w:sz w:val="20"/>
                <w:szCs w:val="20"/>
              </w:rPr>
            </w:pPr>
          </w:p>
        </w:tc>
      </w:tr>
    </w:tbl>
    <w:p w14:paraId="367DB985" w14:textId="77777777" w:rsidR="004B782D" w:rsidRDefault="004B782D" w:rsidP="004B782D">
      <w:pPr>
        <w:rPr>
          <w:sz w:val="20"/>
          <w:szCs w:val="20"/>
          <w:lang w:eastAsia="en-US"/>
        </w:rPr>
      </w:pPr>
    </w:p>
    <w:p w14:paraId="10430434" w14:textId="77777777" w:rsidR="004B782D" w:rsidRDefault="004B782D" w:rsidP="004B782D">
      <w:pPr>
        <w:rPr>
          <w:sz w:val="20"/>
          <w:szCs w:val="20"/>
        </w:rPr>
      </w:pPr>
    </w:p>
    <w:p w14:paraId="7604ED0B" w14:textId="77777777" w:rsidR="004B782D" w:rsidRDefault="004B782D" w:rsidP="004B782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Руководитель учреждения ___________________ /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</w:p>
    <w:p w14:paraId="3606BB01" w14:textId="77777777" w:rsidR="004B782D" w:rsidRDefault="004B782D" w:rsidP="004B782D">
      <w:pPr>
        <w:rPr>
          <w:sz w:val="20"/>
          <w:szCs w:val="20"/>
        </w:rPr>
      </w:pPr>
    </w:p>
    <w:p w14:paraId="3B40E084" w14:textId="77777777" w:rsidR="004B782D" w:rsidRDefault="004B782D" w:rsidP="004B782D">
      <w:pPr>
        <w:rPr>
          <w:sz w:val="20"/>
          <w:szCs w:val="20"/>
        </w:rPr>
      </w:pPr>
    </w:p>
    <w:p w14:paraId="42F208E9" w14:textId="77777777" w:rsidR="004B782D" w:rsidRDefault="004B782D" w:rsidP="004B782D">
      <w:pPr>
        <w:rPr>
          <w:sz w:val="20"/>
          <w:szCs w:val="20"/>
        </w:rPr>
      </w:pPr>
      <w:r>
        <w:rPr>
          <w:sz w:val="20"/>
          <w:szCs w:val="20"/>
        </w:rPr>
        <w:tab/>
        <w:t>Дата</w:t>
      </w:r>
    </w:p>
    <w:p w14:paraId="6361D438" w14:textId="77777777" w:rsidR="004B1B85" w:rsidRDefault="004B1B85"/>
    <w:sectPr w:rsidR="004B1B85" w:rsidSect="004B78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981"/>
    <w:multiLevelType w:val="hybridMultilevel"/>
    <w:tmpl w:val="1896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7B5B"/>
    <w:multiLevelType w:val="hybridMultilevel"/>
    <w:tmpl w:val="1896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99"/>
    <w:rsid w:val="00160B99"/>
    <w:rsid w:val="004B1B85"/>
    <w:rsid w:val="004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1FFD"/>
  <w15:chartTrackingRefBased/>
  <w15:docId w15:val="{7D4D6DDB-63CF-4553-B7B9-8C658E1B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rsid w:val="004B78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2023-10-25T11:06:00Z</dcterms:created>
  <dcterms:modified xsi:type="dcterms:W3CDTF">2023-10-25T11:07:00Z</dcterms:modified>
</cp:coreProperties>
</file>